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370554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370554">
              <w:rPr>
                <w:b/>
                <w:bCs/>
                <w:sz w:val="24"/>
                <w:szCs w:val="24"/>
              </w:rPr>
              <w:t>ФЕВРАЛЬ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E47825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E47825">
              <w:rPr>
                <w:sz w:val="22"/>
                <w:szCs w:val="22"/>
              </w:rPr>
              <w:t>ие к</w:t>
            </w:r>
            <w:r w:rsidR="00370554">
              <w:rPr>
                <w:sz w:val="22"/>
                <w:szCs w:val="22"/>
              </w:rPr>
              <w:t>омиссии. Повестка заседания № 16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E47825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70554">
              <w:rPr>
                <w:sz w:val="22"/>
                <w:szCs w:val="22"/>
              </w:rPr>
              <w:t>1</w:t>
            </w:r>
            <w:r w:rsidR="00FB24C8" w:rsidRPr="00C7766C">
              <w:rPr>
                <w:sz w:val="22"/>
                <w:szCs w:val="22"/>
              </w:rPr>
              <w:t>.0</w:t>
            </w:r>
            <w:r w:rsidR="00370554">
              <w:rPr>
                <w:sz w:val="22"/>
                <w:szCs w:val="22"/>
              </w:rPr>
              <w:t>2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3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proofErr w:type="gramStart"/>
            <w:r w:rsidR="00DA5AAC">
              <w:rPr>
                <w:sz w:val="24"/>
                <w:szCs w:val="24"/>
              </w:rPr>
              <w:t>сайте</w:t>
            </w:r>
            <w:proofErr w:type="gramEnd"/>
            <w:r w:rsidR="00DA5AAC">
              <w:rPr>
                <w:sz w:val="24"/>
                <w:szCs w:val="24"/>
              </w:rPr>
              <w:t xml:space="preserve">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DD2DF8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107BB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AC689E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370554" w:rsidRDefault="00370554" w:rsidP="00370554">
            <w:pPr>
              <w:jc w:val="center"/>
              <w:rPr>
                <w:sz w:val="22"/>
                <w:szCs w:val="22"/>
              </w:rPr>
            </w:pPr>
            <w:r w:rsidRPr="00370554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6</w:t>
            </w:r>
            <w:r w:rsidRPr="00370554">
              <w:rPr>
                <w:color w:val="000000"/>
                <w:sz w:val="22"/>
                <w:szCs w:val="22"/>
              </w:rPr>
              <w:t>.02.2023, 27.02.2023, 28.02.2023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E47825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A16E08" w:rsidRDefault="00E47825" w:rsidP="00E47825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</w:t>
            </w:r>
            <w:r w:rsidRPr="007A1A8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совещания председателей ТИК ассоциации «Пермь»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Pr="00717BE6" w:rsidRDefault="00370554" w:rsidP="0037055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  <w:r w:rsidR="00E47825" w:rsidRPr="00717BE6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2</w:t>
            </w:r>
            <w:r w:rsidR="00E47825" w:rsidRPr="00717BE6">
              <w:rPr>
                <w:color w:val="000000"/>
                <w:sz w:val="22"/>
                <w:szCs w:val="22"/>
              </w:rPr>
              <w:t>.202</w:t>
            </w:r>
            <w:r w:rsidR="00E4782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7825" w:rsidRDefault="00E47825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E4782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E47825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107BB"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AC689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AC68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Default="00370554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370554">
            <w:pPr>
              <w:jc w:val="center"/>
            </w:pPr>
            <w:r w:rsidRPr="000D14C3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10A4" w:rsidRDefault="00EE10A4" w:rsidP="00370554">
            <w:pPr>
              <w:jc w:val="center"/>
              <w:rPr>
                <w:sz w:val="24"/>
                <w:szCs w:val="24"/>
              </w:rPr>
            </w:pPr>
          </w:p>
          <w:p w:rsidR="00370554" w:rsidRDefault="00370554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Default="00A40DEF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70554">
              <w:rPr>
                <w:sz w:val="24"/>
                <w:szCs w:val="24"/>
              </w:rPr>
              <w:t>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EE10A4" w:rsidRDefault="003D5AEF" w:rsidP="00EE10A4">
            <w:pPr>
              <w:rPr>
                <w:sz w:val="22"/>
                <w:szCs w:val="22"/>
              </w:rPr>
            </w:pPr>
            <w:proofErr w:type="gramStart"/>
            <w:r w:rsidRPr="00EE10A4">
              <w:rPr>
                <w:color w:val="000000"/>
                <w:sz w:val="22"/>
                <w:szCs w:val="22"/>
              </w:rPr>
              <w:t xml:space="preserve">Рабочая встреча с </w:t>
            </w:r>
            <w:r w:rsidR="00EE10A4">
              <w:rPr>
                <w:color w:val="000000"/>
                <w:sz w:val="22"/>
                <w:szCs w:val="22"/>
              </w:rPr>
              <w:t>и</w:t>
            </w:r>
            <w:r w:rsidRPr="00EE10A4">
              <w:rPr>
                <w:color w:val="000000"/>
                <w:sz w:val="22"/>
                <w:szCs w:val="22"/>
              </w:rPr>
              <w:t>сполнительным секретарем местного отделения Всероссийской политической партии «ЕДИНАЯ РОССИЯ» Индустриального района города Перми</w:t>
            </w:r>
            <w:r w:rsidR="00EE10A4">
              <w:rPr>
                <w:color w:val="000000"/>
                <w:sz w:val="22"/>
                <w:szCs w:val="22"/>
              </w:rPr>
              <w:t xml:space="preserve"> Надеждой Ефремовой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EE10A4" w:rsidRDefault="00EE10A4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  <w:r>
              <w:rPr>
                <w:sz w:val="22"/>
                <w:szCs w:val="22"/>
              </w:rPr>
              <w:t>.02.2023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10A4" w:rsidRDefault="00EE10A4" w:rsidP="00370554">
            <w:pPr>
              <w:jc w:val="center"/>
              <w:rPr>
                <w:sz w:val="24"/>
                <w:szCs w:val="24"/>
              </w:rPr>
            </w:pPr>
          </w:p>
          <w:p w:rsidR="00EE10A4" w:rsidRDefault="00EE10A4" w:rsidP="00370554">
            <w:pPr>
              <w:jc w:val="center"/>
              <w:rPr>
                <w:sz w:val="24"/>
                <w:szCs w:val="24"/>
              </w:rPr>
            </w:pPr>
          </w:p>
          <w:p w:rsidR="00370554" w:rsidRDefault="00370554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Default="00A40DEF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70554">
              <w:rPr>
                <w:sz w:val="24"/>
                <w:szCs w:val="24"/>
              </w:rPr>
              <w:t>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EE10A4" w:rsidRDefault="00EE10A4" w:rsidP="00EE10A4">
            <w:pPr>
              <w:rPr>
                <w:sz w:val="22"/>
                <w:szCs w:val="22"/>
              </w:rPr>
            </w:pPr>
            <w:r w:rsidRPr="00EE10A4">
              <w:rPr>
                <w:color w:val="000000"/>
                <w:sz w:val="22"/>
                <w:szCs w:val="22"/>
              </w:rPr>
              <w:t>Рабочая встреча с представителем Местного отделения КПРФ Индустриального района города Перми</w:t>
            </w:r>
            <w:r>
              <w:rPr>
                <w:color w:val="000000"/>
                <w:sz w:val="22"/>
                <w:szCs w:val="22"/>
              </w:rPr>
              <w:t xml:space="preserve"> Светланой </w:t>
            </w:r>
            <w:proofErr w:type="spellStart"/>
            <w:r>
              <w:rPr>
                <w:color w:val="000000"/>
                <w:sz w:val="22"/>
                <w:szCs w:val="22"/>
              </w:rPr>
              <w:t>Левичевой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Default="00EE10A4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14.02.2023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551CA5" w:rsidRDefault="00370554" w:rsidP="00370554">
            <w:pPr>
              <w:jc w:val="center"/>
              <w:rPr>
                <w:sz w:val="24"/>
                <w:szCs w:val="24"/>
              </w:rPr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AC689E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Default="00A40DEF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370554">
              <w:rPr>
                <w:sz w:val="24"/>
                <w:szCs w:val="24"/>
              </w:rPr>
              <w:t>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EE10A4" w:rsidRDefault="00EE10A4" w:rsidP="00EE10A4">
            <w:pPr>
              <w:rPr>
                <w:color w:val="000000"/>
                <w:sz w:val="22"/>
                <w:szCs w:val="22"/>
              </w:rPr>
            </w:pPr>
            <w:r w:rsidRPr="00EE10A4">
              <w:rPr>
                <w:color w:val="000000"/>
                <w:sz w:val="22"/>
                <w:szCs w:val="22"/>
              </w:rPr>
              <w:t>Рабочая встреча с руководителем исполнительного комитета регионального отделения партии «Новые люди» Анной Скрипченко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Default="00EE10A4" w:rsidP="00E478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20.02.2023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10A4" w:rsidRDefault="00EE10A4" w:rsidP="00370554">
            <w:pPr>
              <w:jc w:val="center"/>
              <w:rPr>
                <w:sz w:val="24"/>
                <w:szCs w:val="24"/>
              </w:rPr>
            </w:pPr>
          </w:p>
          <w:p w:rsidR="00370554" w:rsidRDefault="00370554" w:rsidP="00370554">
            <w:pPr>
              <w:jc w:val="center"/>
            </w:pPr>
            <w:r w:rsidRPr="00551CA5">
              <w:rPr>
                <w:sz w:val="24"/>
                <w:szCs w:val="24"/>
              </w:rPr>
              <w:t>Проведена</w:t>
            </w: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AC689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554" w:rsidRPr="00370554" w:rsidRDefault="00370554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554" w:rsidRPr="00370554" w:rsidRDefault="00370554" w:rsidP="00370554">
            <w:pPr>
              <w:rPr>
                <w:sz w:val="24"/>
                <w:szCs w:val="24"/>
              </w:rPr>
            </w:pPr>
            <w:r w:rsidRPr="00370554">
              <w:rPr>
                <w:color w:val="000000"/>
                <w:sz w:val="24"/>
                <w:szCs w:val="24"/>
              </w:rPr>
              <w:t xml:space="preserve">Рабочая встреча с председателем ТОС «Карпинский» Мариной </w:t>
            </w:r>
            <w:proofErr w:type="spellStart"/>
            <w:r w:rsidRPr="00370554">
              <w:rPr>
                <w:color w:val="000000"/>
                <w:sz w:val="24"/>
                <w:szCs w:val="24"/>
              </w:rPr>
              <w:t>Сысолиной</w:t>
            </w:r>
            <w:proofErr w:type="spellEnd"/>
            <w:r w:rsidRPr="00370554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370554" w:rsidRDefault="00370554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09.02.2023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554" w:rsidRDefault="00370554" w:rsidP="00370554">
            <w:pPr>
              <w:jc w:val="center"/>
            </w:pPr>
            <w:r w:rsidRPr="00E66883"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AC689E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370554" w:rsidRDefault="00370554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554" w:rsidRPr="00370554" w:rsidRDefault="00370554" w:rsidP="00370554">
            <w:pPr>
              <w:rPr>
                <w:sz w:val="24"/>
                <w:szCs w:val="24"/>
              </w:rPr>
            </w:pPr>
            <w:r w:rsidRPr="00370554">
              <w:rPr>
                <w:color w:val="000000"/>
                <w:sz w:val="24"/>
                <w:szCs w:val="24"/>
              </w:rPr>
              <w:t xml:space="preserve">Рабочая встреча с председателем ТОС «Ипподром» Светланой Басковой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370554" w:rsidRDefault="00370554" w:rsidP="00AC689E">
            <w:pPr>
              <w:jc w:val="center"/>
              <w:rPr>
                <w:sz w:val="24"/>
                <w:szCs w:val="24"/>
              </w:rPr>
            </w:pPr>
            <w:r w:rsidRPr="00370554">
              <w:rPr>
                <w:sz w:val="24"/>
                <w:szCs w:val="24"/>
              </w:rPr>
              <w:t>09.02.2023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0554" w:rsidRDefault="00370554" w:rsidP="00370554">
            <w:pPr>
              <w:jc w:val="center"/>
            </w:pPr>
            <w:r w:rsidRPr="00E66883">
              <w:rPr>
                <w:sz w:val="24"/>
                <w:szCs w:val="24"/>
              </w:rPr>
              <w:t>Проведена</w:t>
            </w:r>
          </w:p>
        </w:tc>
      </w:tr>
      <w:tr w:rsidR="00370554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70554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554" w:rsidRPr="00C7766C" w:rsidRDefault="00370554" w:rsidP="00AC689E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993E42" w:rsidRDefault="00370554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370554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70554" w:rsidRPr="00993E42" w:rsidRDefault="00370554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37055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</w:p>
        </w:tc>
      </w:tr>
      <w:tr w:rsidR="0037055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</w:tr>
      <w:tr w:rsidR="0037055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31CEE" w:rsidRDefault="00370554" w:rsidP="00AC689E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70554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921D35" w:rsidRDefault="00370554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370554" w:rsidRPr="00C31CEE" w:rsidTr="00AC689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921D35" w:rsidRDefault="00370554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</w:t>
            </w:r>
            <w:r w:rsidR="00AC689E">
              <w:rPr>
                <w:sz w:val="22"/>
                <w:szCs w:val="22"/>
              </w:rPr>
              <w:t>раховым взносам</w:t>
            </w:r>
            <w:bookmarkStart w:id="0" w:name="_GoBack"/>
            <w:bookmarkEnd w:id="0"/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Default="00370554" w:rsidP="00AC689E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921D35" w:rsidRDefault="00370554" w:rsidP="00AC68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Отчеты направлены </w:t>
            </w:r>
          </w:p>
        </w:tc>
      </w:tr>
      <w:tr w:rsidR="00370554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6A5251" w:rsidRDefault="00370554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921D35" w:rsidRDefault="00370554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370554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70554" w:rsidRPr="00C7766C" w:rsidRDefault="00370554" w:rsidP="00AC68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C7766C" w:rsidRDefault="00370554" w:rsidP="00AC68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6A5251" w:rsidRDefault="00370554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370554" w:rsidRPr="00921D35" w:rsidRDefault="00370554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37055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554" w:rsidRPr="00C31CEE" w:rsidRDefault="00370554" w:rsidP="00AC68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70554" w:rsidRPr="00C31CEE" w:rsidRDefault="00370554" w:rsidP="00AC689E">
            <w:pPr>
              <w:rPr>
                <w:sz w:val="24"/>
                <w:szCs w:val="24"/>
              </w:rPr>
            </w:pPr>
          </w:p>
        </w:tc>
      </w:tr>
      <w:tr w:rsidR="0037055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0554" w:rsidRPr="00C31CEE" w:rsidRDefault="00370554" w:rsidP="00AC689E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AC689E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AC689E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370554"/>
    <w:rsid w:val="003D5AEF"/>
    <w:rsid w:val="00433EE1"/>
    <w:rsid w:val="00484357"/>
    <w:rsid w:val="00676D95"/>
    <w:rsid w:val="006A5251"/>
    <w:rsid w:val="00717BE6"/>
    <w:rsid w:val="007339FC"/>
    <w:rsid w:val="008107BB"/>
    <w:rsid w:val="008B583A"/>
    <w:rsid w:val="008D291C"/>
    <w:rsid w:val="00993E42"/>
    <w:rsid w:val="009B10FB"/>
    <w:rsid w:val="009E55C0"/>
    <w:rsid w:val="009F7DE8"/>
    <w:rsid w:val="00A16E08"/>
    <w:rsid w:val="00A40DEF"/>
    <w:rsid w:val="00AC689E"/>
    <w:rsid w:val="00CF0814"/>
    <w:rsid w:val="00D63EC6"/>
    <w:rsid w:val="00D707DC"/>
    <w:rsid w:val="00DA0118"/>
    <w:rsid w:val="00DA5AAC"/>
    <w:rsid w:val="00DB4993"/>
    <w:rsid w:val="00DD2DF8"/>
    <w:rsid w:val="00E025F2"/>
    <w:rsid w:val="00E30FEB"/>
    <w:rsid w:val="00E47825"/>
    <w:rsid w:val="00E85DAC"/>
    <w:rsid w:val="00EE10A4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9</cp:revision>
  <dcterms:created xsi:type="dcterms:W3CDTF">2019-03-28T06:44:00Z</dcterms:created>
  <dcterms:modified xsi:type="dcterms:W3CDTF">2023-03-14T10:02:00Z</dcterms:modified>
</cp:coreProperties>
</file>